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85" w:rsidRPr="003D0CB0" w:rsidRDefault="008C0285" w:rsidP="008C0285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C0285">
        <w:rPr>
          <w:rFonts w:ascii="Times New Roman" w:hAnsi="Times New Roman" w:cs="Times New Roman"/>
          <w:b/>
          <w:bCs/>
          <w:sz w:val="28"/>
          <w:szCs w:val="24"/>
          <w:lang w:val="kk-KZ"/>
        </w:rPr>
        <w:t>Көкшетау қаласының арнайы білім беру, әлеуметтік, медициналық қызмет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терді</w:t>
      </w:r>
      <w:r w:rsidRPr="008C028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көрсететін мемлекеттік мекемелері бойынша ақпараттық жадынама</w:t>
      </w:r>
    </w:p>
    <w:tbl>
      <w:tblPr>
        <w:tblStyle w:val="a3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814"/>
        <w:gridCol w:w="3147"/>
        <w:gridCol w:w="2551"/>
      </w:tblGrid>
      <w:tr w:rsidR="008C0285" w:rsidRPr="003D0CB0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6685969"/>
            <w:bookmarkStart w:id="1" w:name="_Hlk46686007"/>
            <w:r w:rsidRPr="003D0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8C0285" w:rsidRPr="008C0285" w:rsidRDefault="008C0285" w:rsidP="000D2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Мекеменің атауы</w:t>
            </w:r>
          </w:p>
        </w:tc>
        <w:tc>
          <w:tcPr>
            <w:tcW w:w="1814" w:type="dxa"/>
          </w:tcPr>
          <w:p w:rsidR="008C0285" w:rsidRPr="008C0285" w:rsidRDefault="008C0285" w:rsidP="000D2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3147" w:type="dxa"/>
          </w:tcPr>
          <w:p w:rsidR="008C0285" w:rsidRPr="003D0CB0" w:rsidRDefault="008C0285" w:rsidP="000D2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02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Телефон, email</w:t>
            </w:r>
            <w:r w:rsidRPr="003D0C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сайт,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 желілер</w:t>
            </w:r>
          </w:p>
        </w:tc>
        <w:tc>
          <w:tcPr>
            <w:tcW w:w="2551" w:type="dxa"/>
          </w:tcPr>
          <w:p w:rsidR="008C0285" w:rsidRPr="003D0CB0" w:rsidRDefault="008C0285" w:rsidP="000D24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 көрсету</w:t>
            </w:r>
          </w:p>
        </w:tc>
      </w:tr>
      <w:tr w:rsidR="008C0285" w:rsidRPr="003D0CB0" w:rsidTr="00B14D1F">
        <w:trPr>
          <w:trHeight w:val="245"/>
        </w:trPr>
        <w:tc>
          <w:tcPr>
            <w:tcW w:w="11057" w:type="dxa"/>
            <w:gridSpan w:val="5"/>
          </w:tcPr>
          <w:p w:rsidR="008C0285" w:rsidRPr="003D0CB0" w:rsidRDefault="008C0285" w:rsidP="002D7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МЕМЛЕКЕТТІК МЕКЕМЕЛЕР</w:t>
            </w:r>
          </w:p>
        </w:tc>
      </w:tr>
      <w:tr w:rsidR="008C0285" w:rsidRPr="00B14D1F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8C0285" w:rsidRPr="003D0CB0" w:rsidRDefault="008C0285" w:rsidP="008C02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Ақмола облысының білім басқармасы» ММ</w:t>
            </w:r>
          </w:p>
        </w:tc>
        <w:tc>
          <w:tcPr>
            <w:tcW w:w="1814" w:type="dxa"/>
          </w:tcPr>
          <w:p w:rsidR="008C0285" w:rsidRPr="00F70CDD" w:rsidRDefault="008C0285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</w:t>
            </w:r>
            <w:proofErr w:type="spellStart"/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тпаев</w:t>
            </w:r>
            <w:proofErr w:type="spellEnd"/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к-сі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1 </w:t>
            </w:r>
          </w:p>
        </w:tc>
        <w:tc>
          <w:tcPr>
            <w:tcW w:w="3147" w:type="dxa"/>
          </w:tcPr>
          <w:p w:rsidR="008C0285" w:rsidRPr="000D2439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24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0D24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716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D24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0D24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90-31-00</w:t>
            </w:r>
          </w:p>
          <w:p w:rsidR="008C0285" w:rsidRPr="000D2439" w:rsidRDefault="00730CDB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4" w:history="1">
              <w:r w:rsidR="008C0285" w:rsidRPr="000D243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edu@aqmola.gov.kz</w:t>
              </w:r>
            </w:hyperlink>
          </w:p>
          <w:p w:rsidR="008C0285" w:rsidRPr="000D2439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24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www.gov.kz</w:t>
            </w:r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7551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aqmoedu</w:t>
            </w:r>
            <w:proofErr w:type="spellEnd"/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Facebook: https://www.facebook.com/uo.akm</w:t>
            </w:r>
          </w:p>
        </w:tc>
        <w:tc>
          <w:tcPr>
            <w:tcW w:w="2551" w:type="dxa"/>
          </w:tcPr>
          <w:p w:rsidR="008C0285" w:rsidRPr="00F70CDD" w:rsidRDefault="00F70CDD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  <w:t>Ақмола облысының аумағындағы балалардың білім және құқықтары мен заңды мүдделерін қорғау саласында басшылықты жүзеге асыру</w:t>
            </w:r>
          </w:p>
        </w:tc>
      </w:tr>
      <w:bookmarkEnd w:id="0"/>
      <w:bookmarkEnd w:id="1"/>
      <w:tr w:rsidR="008C0285" w:rsidRPr="00B14D1F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Ақмола облысы білім басқармасының «Облыстық оқу-әдістемелік кабинеті» КММ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к-сі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716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25-17-64</w:t>
            </w:r>
          </w:p>
          <w:p w:rsidR="008C0285" w:rsidRPr="003D0CB0" w:rsidRDefault="00730CDB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lady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ermuhanova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mail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C0285" w:rsidRPr="00755162" w:rsidRDefault="00730CDB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  <w:lang w:val="en-US"/>
                </w:rPr>
                <w:t>oumk</w:t>
              </w:r>
              <w:proofErr w:type="spellEnd"/>
              <w:r w:rsidR="008C0285" w:rsidRPr="0075516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</w:rPr>
                <w:t>.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  <w:lang w:val="en-US"/>
                </w:rPr>
                <w:t>aqmoedu</w:t>
              </w:r>
              <w:proofErr w:type="spellEnd"/>
              <w:r w:rsidR="008C0285" w:rsidRPr="0075516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</w:rPr>
                <w:t>.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  <w:lang w:val="en-US"/>
                </w:rPr>
                <w:t>kz</w:t>
              </w:r>
              <w:proofErr w:type="spellEnd"/>
            </w:hyperlink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oumk.aqmoedu</w:t>
            </w:r>
            <w:proofErr w:type="spellEnd"/>
          </w:p>
          <w:p w:rsidR="008C0285" w:rsidRPr="00755162" w:rsidRDefault="00730CDB" w:rsidP="002D799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8C0285" w:rsidRPr="007551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facebook.com</w:t>
              </w:r>
              <w:r w:rsidR="008C0285" w:rsidRPr="00755162">
                <w:rPr>
                  <w:rStyle w:val="pathseparator"/>
                  <w:rFonts w:ascii="Times New Roman" w:hAnsi="Times New Roman" w:cs="Times New Roman"/>
                  <w:sz w:val="24"/>
                  <w:szCs w:val="24"/>
                  <w:lang w:val="en-US"/>
                </w:rPr>
                <w:t>›</w:t>
              </w:r>
              <w:r w:rsidR="008C0285" w:rsidRPr="00755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oumkuo2017/</w:t>
              </w:r>
            </w:hyperlink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C0285" w:rsidRPr="00F70CDD" w:rsidRDefault="00F70CDD" w:rsidP="002D799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Ақмола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облысы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білім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беру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ұйымдарының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педагог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психологтарының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қызметі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туралы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мәселелерді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сүйемелдеу</w:t>
            </w:r>
            <w:proofErr w:type="spellEnd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және</w:t>
            </w: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үйлестіру</w:t>
            </w:r>
            <w:proofErr w:type="spellEnd"/>
          </w:p>
        </w:tc>
      </w:tr>
      <w:tr w:rsidR="008C0285" w:rsidRPr="00B14D1F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«Ақмола облысы білім басқармасының Көкшетау қаласы бойынша білім бөлімі» ММ</w:t>
            </w:r>
          </w:p>
        </w:tc>
        <w:tc>
          <w:tcPr>
            <w:tcW w:w="1814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Ш.Құдайбердиев к-сі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57</w:t>
            </w:r>
          </w:p>
        </w:tc>
        <w:tc>
          <w:tcPr>
            <w:tcW w:w="3147" w:type="dxa"/>
          </w:tcPr>
          <w:p w:rsidR="008C0285" w:rsidRPr="00755162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5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75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  <w:r w:rsidRPr="0075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75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-89</w:t>
            </w:r>
          </w:p>
          <w:p w:rsidR="008C0285" w:rsidRPr="00755162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55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kokshetauoo@akmoedu.kz</w:t>
            </w:r>
          </w:p>
          <w:p w:rsidR="008C0285" w:rsidRPr="00755162" w:rsidRDefault="00730CDB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8" w:tgtFrame="_blank" w:history="1">
              <w:r w:rsidR="008C0285" w:rsidRPr="007551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AFAFA"/>
                  <w:lang w:val="kk-KZ"/>
                </w:rPr>
                <w:t>kokshetau.aqmoedu.gov.kz</w:t>
              </w:r>
            </w:hyperlink>
          </w:p>
          <w:p w:rsidR="008C0285" w:rsidRPr="003D0CB0" w:rsidRDefault="008C0285" w:rsidP="00B14D1F">
            <w:pPr>
              <w:pStyle w:val="2"/>
              <w:shd w:val="clear" w:color="auto" w:fill="FAFAFA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3D0CB0">
              <w:rPr>
                <w:b w:val="0"/>
                <w:bCs w:val="0"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b w:val="0"/>
                <w:bCs w:val="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D0CB0">
              <w:rPr>
                <w:b w:val="0"/>
                <w:bCs w:val="0"/>
                <w:sz w:val="24"/>
                <w:szCs w:val="24"/>
                <w:lang w:val="en-US"/>
              </w:rPr>
              <w:t>otdel_obrazovaniya_kokshe</w:t>
            </w:r>
            <w:proofErr w:type="spellEnd"/>
          </w:p>
        </w:tc>
        <w:tc>
          <w:tcPr>
            <w:tcW w:w="2551" w:type="dxa"/>
          </w:tcPr>
          <w:p w:rsidR="008C0285" w:rsidRPr="003D0CB0" w:rsidRDefault="00F70CDD" w:rsidP="002D7990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70CD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Көкшетау қаласының аумағында балалардың құқықтары мен заңды мүдделерін қорғау және білім беру саласындағы басшылық</w:t>
            </w:r>
          </w:p>
        </w:tc>
      </w:tr>
      <w:tr w:rsidR="008C0285" w:rsidRPr="00B14D1F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«Ақмола облысы денсаулық сақтау басқармасы</w:t>
            </w:r>
            <w:r w:rsidR="008C0285"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ММ</w:t>
            </w:r>
          </w:p>
        </w:tc>
        <w:tc>
          <w:tcPr>
            <w:tcW w:w="1814" w:type="dxa"/>
          </w:tcPr>
          <w:p w:rsidR="008C0285" w:rsidRPr="00F70CDD" w:rsidRDefault="008C0285" w:rsidP="00B14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</w:t>
            </w:r>
            <w:proofErr w:type="spellStart"/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тпаев</w:t>
            </w:r>
            <w:proofErr w:type="spellEnd"/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к-сі</w:t>
            </w:r>
            <w:r w:rsidR="00F70CDD"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</w:t>
            </w:r>
            <w:r w:rsid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(716-2)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55-12-48</w:t>
            </w:r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dzo@akmzdrav.kz, health@aqmola.gov.kz</w:t>
            </w:r>
            <w:r w:rsidR="00730CDB">
              <w:fldChar w:fldCharType="begin"/>
            </w:r>
            <w:r w:rsidR="00730CDB" w:rsidRPr="00B14D1F">
              <w:rPr>
                <w:lang w:val="kk-KZ"/>
              </w:rPr>
              <w:instrText xml:space="preserve"> HYPERLINK "https://www.gov.kz/memleket/entities/aqmola-zdrav" </w:instrText>
            </w:r>
            <w:r w:rsidR="00730CDB">
              <w:fldChar w:fldCharType="separate"/>
            </w:r>
            <w:r w:rsidRPr="003D0CB0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https://www.gov.kz/memleket/entities/aqmola-zdrav</w:t>
            </w:r>
            <w:r w:rsidR="00730CDB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fldChar w:fldCharType="end"/>
            </w:r>
          </w:p>
          <w:p w:rsidR="008C0285" w:rsidRPr="003D0CB0" w:rsidRDefault="008C0285" w:rsidP="00B14D1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aqmola_zdrav</w:t>
            </w:r>
            <w:proofErr w:type="spellEnd"/>
          </w:p>
        </w:tc>
        <w:tc>
          <w:tcPr>
            <w:tcW w:w="2551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аумағында денсаулық сақтау саласындағы басшылық</w:t>
            </w:r>
          </w:p>
        </w:tc>
      </w:tr>
      <w:tr w:rsidR="008C0285" w:rsidRPr="00B14D1F" w:rsidTr="00B14D1F">
        <w:trPr>
          <w:trHeight w:val="523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8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«Ақмола облысы жұмыспен қамтуды және әлеуметтік бағдарламаларды үйлестіру басқармасы» ММ</w:t>
            </w:r>
          </w:p>
        </w:tc>
        <w:tc>
          <w:tcPr>
            <w:tcW w:w="1814" w:type="dxa"/>
          </w:tcPr>
          <w:p w:rsidR="008C0285" w:rsidRPr="003D0CB0" w:rsidRDefault="008C0285" w:rsidP="00B14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70CDD">
              <w:rPr>
                <w:rFonts w:ascii="Times New Roman" w:hAnsi="Times New Roman" w:cs="Times New Roman"/>
                <w:bCs/>
                <w:sz w:val="24"/>
                <w:szCs w:val="24"/>
              </w:rPr>
              <w:t>А. Пушкин</w:t>
            </w:r>
            <w:r w:rsidR="00F70C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к-сі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>, 23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(716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</w:rPr>
              <w:t>-2)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29-86-50 </w:t>
            </w:r>
            <w:hyperlink r:id="rId9" w:history="1">
              <w:r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social@aqmola.gov.kz</w:t>
              </w:r>
            </w:hyperlink>
          </w:p>
          <w:p w:rsidR="008C0285" w:rsidRPr="003D0CB0" w:rsidRDefault="00730CDB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proofErr w:type="spellEnd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kz</w:t>
              </w:r>
              <w:proofErr w:type="spellEnd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memleket</w:t>
              </w:r>
              <w:proofErr w:type="spellEnd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entities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aqmola</w:t>
              </w:r>
              <w:proofErr w:type="spellEnd"/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social</w:t>
              </w:r>
            </w:hyperlink>
          </w:p>
          <w:p w:rsidR="008C0285" w:rsidRPr="003D0CB0" w:rsidRDefault="008C0285" w:rsidP="00B14D1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ukzsp_aqmola</w:t>
            </w:r>
            <w:proofErr w:type="spellEnd"/>
          </w:p>
        </w:tc>
        <w:tc>
          <w:tcPr>
            <w:tcW w:w="2551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Жұмыспен қамту, көші-қон және халықты әлеуметтік қорғау саласындағы мемлекеттік саясатты жүзеге асыру</w:t>
            </w:r>
          </w:p>
        </w:tc>
      </w:tr>
      <w:tr w:rsidR="008C0285" w:rsidRPr="00B14D1F" w:rsidTr="00B14D1F">
        <w:trPr>
          <w:trHeight w:val="161"/>
        </w:trPr>
        <w:tc>
          <w:tcPr>
            <w:tcW w:w="11057" w:type="dxa"/>
            <w:gridSpan w:val="5"/>
          </w:tcPr>
          <w:p w:rsidR="008C0285" w:rsidRPr="003D0CB0" w:rsidRDefault="009965CF" w:rsidP="00407C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АРНАЙЫ </w:t>
            </w:r>
            <w:r w:rsidR="00407C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БІЛІМ БЕРУ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 КӨРСЕТЕТІН МЕКЕМЕЛЕР</w:t>
            </w: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басқармасының «Облыстық психологиялық-медициналық-педагогикалық кеңесі» ММ</w:t>
            </w:r>
          </w:p>
        </w:tc>
        <w:tc>
          <w:tcPr>
            <w:tcW w:w="1814" w:type="dxa"/>
          </w:tcPr>
          <w:p w:rsidR="008C0285" w:rsidRPr="003D0CB0" w:rsidRDefault="008C0285" w:rsidP="00F70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к-сі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112 А, 107</w:t>
            </w:r>
            <w:r w:rsidR="00F70CDD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(716-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40-18-84</w:t>
            </w:r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(716-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40-19-11</w:t>
            </w:r>
          </w:p>
          <w:p w:rsidR="008C0285" w:rsidRPr="003D0CB0" w:rsidRDefault="00730CDB" w:rsidP="002D7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8C0285" w:rsidRPr="003D0C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opmpk@aqmoedu.gov.kz</w:t>
              </w:r>
            </w:hyperlink>
          </w:p>
          <w:p w:rsidR="008C0285" w:rsidRPr="003D0CB0" w:rsidRDefault="00730CDB" w:rsidP="002D7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8C0285" w:rsidRPr="003D0C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pmpk_07@mail.ru</w:t>
              </w:r>
            </w:hyperlink>
          </w:p>
          <w:p w:rsidR="008C0285" w:rsidRPr="003D0CB0" w:rsidRDefault="008C0285" w:rsidP="00B14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oa_pmpk</w:t>
            </w:r>
            <w:proofErr w:type="spellEnd"/>
          </w:p>
        </w:tc>
        <w:tc>
          <w:tcPr>
            <w:tcW w:w="2551" w:type="dxa"/>
            <w:vMerge w:val="restart"/>
          </w:tcPr>
          <w:p w:rsidR="00F70CDD" w:rsidRPr="00F70CDD" w:rsidRDefault="00F70CDD" w:rsidP="00F70C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Мүмкіндігі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шектеулі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балаларды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психологиялық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медициналық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педагогикалық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тексеру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оларға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консультациялық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көмек</w:t>
            </w:r>
            <w:proofErr w:type="spellEnd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</w:p>
          <w:p w:rsidR="008C0285" w:rsidRPr="000D2439" w:rsidRDefault="00F70CDD" w:rsidP="00F70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Арнайы</w:t>
            </w:r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беретін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бағдарламалары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бойынша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оқыту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мүмкіндіктері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шектеулі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балалардың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құжаттарын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қабылдау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арнайы</w:t>
            </w:r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беру</w:t>
            </w:r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ұйымдарына</w:t>
            </w:r>
            <w:proofErr w:type="spellEnd"/>
            <w:r w:rsidRPr="000D2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қабылдау</w:t>
            </w:r>
            <w:proofErr w:type="spellEnd"/>
          </w:p>
        </w:tc>
      </w:tr>
      <w:tr w:rsidR="008C0285" w:rsidRPr="003D0CB0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40017" w:rsidRPr="00F40017" w:rsidRDefault="00F40017" w:rsidP="00F400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«Көкшетау қаласы, ауданаралық психологиялық-медициналық-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педагогикалық кеңесі» КММ</w:t>
            </w:r>
          </w:p>
        </w:tc>
        <w:tc>
          <w:tcPr>
            <w:tcW w:w="1814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C0285"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Марта</w:t>
            </w:r>
            <w:r w:rsidR="00F70C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к-сі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61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8(716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2)25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74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80</w:t>
            </w:r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mpmpk@aqmoedu.gov.kz</w:t>
            </w:r>
          </w:p>
          <w:p w:rsidR="008C0285" w:rsidRPr="00755162" w:rsidRDefault="00730CDB" w:rsidP="002D7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8C0285" w:rsidRPr="003D0CB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pmpk_12@mail.ru</w:t>
              </w:r>
            </w:hyperlink>
          </w:p>
          <w:p w:rsidR="008C0285" w:rsidRPr="00755162" w:rsidRDefault="008C0285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</w:tcPr>
          <w:p w:rsidR="008C0285" w:rsidRPr="00F40017" w:rsidRDefault="00F40017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 «Көкшетау қаласы, 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арнайы мектеп-интернаты» КММ</w:t>
            </w:r>
          </w:p>
        </w:tc>
        <w:tc>
          <w:tcPr>
            <w:tcW w:w="1814" w:type="dxa"/>
          </w:tcPr>
          <w:p w:rsidR="008C0285" w:rsidRPr="003D0CB0" w:rsidRDefault="00F40017" w:rsidP="00F70CD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r w:rsid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ш/а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-2)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</w:t>
            </w:r>
            <w:hyperlink r:id="rId14" w:history="1">
              <w:r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sshi1@aqmoedu.gov.kz</w:t>
              </w:r>
            </w:hyperlink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kokc_ </w:t>
            </w:r>
            <w:r w:rsidR="00730CDB">
              <w:fldChar w:fldCharType="begin"/>
            </w:r>
            <w:r w:rsidR="00730CDB" w:rsidRPr="00B14D1F">
              <w:rPr>
                <w:lang w:val="kk-KZ"/>
              </w:rPr>
              <w:instrText xml:space="preserve"> HYPERLINK "mailto:vsi@mail.ru" </w:instrText>
            </w:r>
            <w:r w:rsidR="00730CDB">
              <w:fldChar w:fldCharType="separate"/>
            </w:r>
            <w:r w:rsidRPr="003D0CB0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vsi@mail.ru</w:t>
            </w:r>
            <w:r w:rsidR="00730CD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:rsidR="008C0285" w:rsidRPr="003D0CB0" w:rsidRDefault="008C0285" w:rsidP="00B14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osshi_1</w:t>
            </w:r>
          </w:p>
        </w:tc>
        <w:tc>
          <w:tcPr>
            <w:tcW w:w="2551" w:type="dxa"/>
            <w:vMerge w:val="restart"/>
          </w:tcPr>
          <w:p w:rsidR="008C0285" w:rsidRPr="00F64DC3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балаларды оқыту және тәрбиелеу</w:t>
            </w:r>
          </w:p>
          <w:p w:rsidR="00F70CDD" w:rsidRPr="00F70CDD" w:rsidRDefault="00B14D1F" w:rsidP="00F70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</w:t>
            </w:r>
            <w:r w:rsidR="00F70CDD"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рнайы жалпы білім беру бағдарламалары бойынша оқыту үшін мүмкіндіктері шектеулі балалардың құжаттарын қабылдау және арнайы білім беру ұйымдарына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0CDD" w:rsidRPr="00F70CDD" w:rsidRDefault="00B14D1F" w:rsidP="00F70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</w:t>
            </w:r>
            <w:r w:rsidR="00F70CDD"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астауыш, негізгі орта, жалпы орта білім беру ұйымдарына денсаулығына байланысты ұзақ уақыт бойы бара алмайтын балалар үшін үйде жеке тегін оқытуды ұйымдастыру үшін құжаттарды қабылдау»;</w:t>
            </w:r>
          </w:p>
          <w:p w:rsidR="008C0285" w:rsidRPr="00F64DC3" w:rsidRDefault="00B14D1F" w:rsidP="00B14D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</w:t>
            </w:r>
            <w:r w:rsidR="00F70CDD" w:rsidRPr="000D2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егізгі орта, жалпы орта білім туралы құжаттардың телнұсқаларын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C0285" w:rsidRPr="003D0CB0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 «Көкшетау қаласы, 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арнайы мектеп-интернаты» КММ</w:t>
            </w:r>
          </w:p>
        </w:tc>
        <w:tc>
          <w:tcPr>
            <w:tcW w:w="1814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proofErr w:type="spellStart"/>
            <w:r w:rsidR="00F70CDD">
              <w:rPr>
                <w:rFonts w:ascii="Times New Roman" w:hAnsi="Times New Roman" w:cs="Times New Roman"/>
                <w:sz w:val="24"/>
                <w:szCs w:val="24"/>
              </w:rPr>
              <w:t>Саин</w:t>
            </w:r>
            <w:proofErr w:type="spellEnd"/>
            <w:r w:rsid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к-сі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31-76-55 </w:t>
            </w:r>
          </w:p>
          <w:p w:rsidR="008C0285" w:rsidRPr="003D0CB0" w:rsidRDefault="00730CDB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Sshi4@aqmoedu.gov.kz</w:t>
              </w:r>
            </w:hyperlink>
          </w:p>
          <w:p w:rsidR="008C0285" w:rsidRPr="003D0CB0" w:rsidRDefault="00730CDB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Shkola-sl@mail.ru</w:t>
              </w:r>
            </w:hyperlink>
          </w:p>
          <w:p w:rsidR="008C0285" w:rsidRPr="003D0CB0" w:rsidRDefault="008C0285" w:rsidP="00B14D1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Instagram</w:t>
            </w:r>
            <w:proofErr w:type="spellEnd"/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shkola_internat.4</w:t>
            </w:r>
          </w:p>
        </w:tc>
        <w:tc>
          <w:tcPr>
            <w:tcW w:w="2551" w:type="dxa"/>
            <w:vMerge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85" w:rsidRPr="003D0CB0" w:rsidTr="00B14D1F">
        <w:trPr>
          <w:trHeight w:val="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</w:tcPr>
          <w:p w:rsidR="008C0285" w:rsidRPr="00F40017" w:rsidRDefault="00F40017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 «Көкшетау қаласы, № 10 психологиялық-педагогикалық түзету кабинеті» КММ</w:t>
            </w:r>
          </w:p>
        </w:tc>
        <w:tc>
          <w:tcPr>
            <w:tcW w:w="1814" w:type="dxa"/>
          </w:tcPr>
          <w:p w:rsidR="008C0285" w:rsidRPr="003D0CB0" w:rsidRDefault="00F40017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="008C02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ш/а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3147" w:type="dxa"/>
          </w:tcPr>
          <w:p w:rsidR="008C0285" w:rsidRPr="00755162" w:rsidRDefault="00B14D1F" w:rsidP="002D79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(716-2)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</w:rPr>
              <w:t>42-67-81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kppk</w:t>
              </w:r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10@</w:t>
              </w:r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aqmoedu</w:t>
              </w:r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C0285" w:rsidRPr="003D4AF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8C0285" w:rsidRDefault="00730CDB" w:rsidP="002D799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kokshekppk_10@mail.ru</w:t>
              </w:r>
            </w:hyperlink>
          </w:p>
          <w:p w:rsidR="008C0285" w:rsidRPr="00755162" w:rsidRDefault="008C0285" w:rsidP="002D7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285" w:rsidRPr="00755162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vMerge w:val="restart"/>
          </w:tcPr>
          <w:p w:rsidR="008C0285" w:rsidRPr="00F70CDD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Дамуында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проблемалары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бар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балалар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мен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жасөспірімдерді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оңалту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және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әлеуметтік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70CD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бейімдеу</w:t>
            </w: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8C0285" w:rsidRPr="00F40017" w:rsidRDefault="005A7FBE" w:rsidP="002D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«Ақмола облысы білім басқармасының Көкшетау қ. бойынша білім бөлімі Көкшетау қаласының «Мейірім» оңалту орталығы» КММ</w:t>
            </w:r>
          </w:p>
          <w:p w:rsidR="008C0285" w:rsidRPr="00F40017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8C0285" w:rsidRPr="005A7FBE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к-сі</w:t>
            </w:r>
            <w:r w:rsidR="008C0285" w:rsidRPr="005A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C0285" w:rsidRPr="005A7FBE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47" w:type="dxa"/>
          </w:tcPr>
          <w:p w:rsidR="008C0285" w:rsidRPr="005A7FBE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-38)</w:t>
            </w:r>
            <w:r w:rsidRPr="005A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50-42-41</w:t>
            </w:r>
          </w:p>
          <w:p w:rsidR="008C0285" w:rsidRPr="005A7FBE" w:rsidRDefault="00730CDB" w:rsidP="002D799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8C0285" w:rsidRPr="005A7F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2017meirim@mail.ru</w:t>
              </w:r>
            </w:hyperlink>
          </w:p>
          <w:p w:rsidR="008C0285" w:rsidRPr="009965CF" w:rsidRDefault="008C0285" w:rsidP="00B14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7F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Insta</w:t>
            </w:r>
            <w:r w:rsidRPr="009965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gram</w:t>
            </w:r>
            <w:r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9965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kgu_meirim</w:t>
            </w:r>
          </w:p>
        </w:tc>
        <w:tc>
          <w:tcPr>
            <w:tcW w:w="2551" w:type="dxa"/>
            <w:vMerge/>
          </w:tcPr>
          <w:p w:rsidR="008C0285" w:rsidRPr="009965CF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F64DC3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8C0285" w:rsidRPr="003D0CB0" w:rsidRDefault="005A7FBE" w:rsidP="002D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«Ақмола облысы білім басқармасының Көкшетау қ. бойынша білім бөлімінің жанындағы Көкшетау қаласының «Балалар көркемөнер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мектебі» МКҚК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к-сі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126</w:t>
            </w:r>
          </w:p>
        </w:tc>
        <w:tc>
          <w:tcPr>
            <w:tcW w:w="3147" w:type="dxa"/>
          </w:tcPr>
          <w:p w:rsidR="008C0285" w:rsidRPr="003D0CB0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artschool_kokshe@mail.ru</w:t>
              </w:r>
            </w:hyperlink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https://vk.com/art_school_kokshetay</w:t>
            </w:r>
          </w:p>
        </w:tc>
        <w:tc>
          <w:tcPr>
            <w:tcW w:w="2551" w:type="dxa"/>
            <w:vMerge w:val="restart"/>
          </w:tcPr>
          <w:p w:rsidR="008C0285" w:rsidRPr="007C3EE8" w:rsidRDefault="007C3EE8" w:rsidP="002D79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  <w:lang w:val="kk-KZ"/>
              </w:rPr>
              <w:t>Б</w:t>
            </w:r>
            <w:r w:rsidRPr="007C3EE8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  <w:lang w:val="kk-KZ"/>
              </w:rPr>
              <w:t xml:space="preserve">ілім алушылардың, оның ішінде ерекше білім беру қажеттілігі бар балалардың жеке адамның, қоғам мен мемлекет </w:t>
            </w:r>
            <w:r w:rsidRPr="007C3EE8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  <w:lang w:val="kk-KZ"/>
              </w:rPr>
              <w:lastRenderedPageBreak/>
              <w:t>мүддесіндегі білім беру және мәдени қажеттіліктерін қанағаттандыру</w:t>
            </w: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F64DC3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978" w:type="dxa"/>
          </w:tcPr>
          <w:p w:rsidR="008C0285" w:rsidRPr="003D0CB0" w:rsidRDefault="006B491F" w:rsidP="002D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басқармасының Көкшетау қ. бойынша білім бөлімінің жанындағы Көкшетау қаласының «Әулет» мектептен тыс жұмыс орталығы» МКҚК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Вернадский к-сі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</w:tc>
        <w:tc>
          <w:tcPr>
            <w:tcW w:w="3147" w:type="dxa"/>
          </w:tcPr>
          <w:p w:rsidR="008C0285" w:rsidRPr="003D0CB0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8C0285" w:rsidRPr="006B49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CVRAulet@mail.ru</w:t>
              </w:r>
            </w:hyperlink>
          </w:p>
          <w:p w:rsidR="008C0285" w:rsidRPr="006B491F" w:rsidRDefault="008C0285" w:rsidP="002D799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4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  <w:p w:rsidR="008C0285" w:rsidRPr="00DB1D99" w:rsidRDefault="00B14D1F" w:rsidP="002D7990">
            <w:pPr>
              <w:shd w:val="clear" w:color="auto" w:fill="FAFAFA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Instagra</w:t>
            </w:r>
            <w:r w:rsidR="008C0285" w:rsidRPr="006B4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</w:t>
            </w:r>
            <w:r w:rsidR="008C0285" w:rsidRPr="003D0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8C0285" w:rsidRPr="006B4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osshi_1</w:t>
            </w:r>
            <w:r w:rsidR="008C0285" w:rsidRPr="00DB1D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aulet_2000</w:t>
            </w:r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8C0285" w:rsidRPr="003D4AF2" w:rsidRDefault="008C0285" w:rsidP="002D7990">
            <w:pPr>
              <w:rPr>
                <w:lang w:val="en-US"/>
              </w:rPr>
            </w:pPr>
          </w:p>
        </w:tc>
      </w:tr>
      <w:tr w:rsidR="008C0285" w:rsidRPr="003D0CB0" w:rsidTr="00B14D1F">
        <w:trPr>
          <w:trHeight w:val="270"/>
        </w:trPr>
        <w:tc>
          <w:tcPr>
            <w:tcW w:w="567" w:type="dxa"/>
          </w:tcPr>
          <w:p w:rsidR="008C0285" w:rsidRPr="00F64DC3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8C0285" w:rsidRPr="00407CEB" w:rsidRDefault="00407CEB" w:rsidP="00B14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Ақмола облысы білім басқармасының Кокшетау қаласы бойынша білім бөлімінің жанындағы Көкшетау қаласының техникалық шығармашылық орталығы</w:t>
            </w:r>
            <w:r w:rsid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407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МКҚК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Ш.Құдайбердиев к-сі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</w:tc>
        <w:tc>
          <w:tcPr>
            <w:tcW w:w="3147" w:type="dxa"/>
          </w:tcPr>
          <w:p w:rsidR="008C0285" w:rsidRPr="003D0CB0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koksheupto@mail.ru</w:t>
              </w:r>
            </w:hyperlink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8C0285" w:rsidRDefault="008C0285" w:rsidP="002D7990"/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F64DC3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8C0285" w:rsidRPr="00407CEB" w:rsidRDefault="00B14D1F" w:rsidP="00407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07CEB" w:rsidRPr="00407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Ақмола облысы білім басқармасының Көкшетау қаласы бойынша білім бөлімінің  жанындағы Көкшетау қаласының  «Балалар музыка мектебі» </w:t>
            </w:r>
            <w:r w:rsidR="00407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МКҚК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Әуезов к-сі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192</w:t>
            </w:r>
          </w:p>
        </w:tc>
        <w:tc>
          <w:tcPr>
            <w:tcW w:w="3147" w:type="dxa"/>
          </w:tcPr>
          <w:p w:rsidR="008C0285" w:rsidRPr="00B14D1F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="008C0285" w:rsidRPr="00B14D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muzyka2007@mail.ru</w:t>
              </w:r>
            </w:hyperlink>
          </w:p>
          <w:p w:rsidR="008C0285" w:rsidRPr="00B14D1F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  <w:p w:rsidR="008C0285" w:rsidRPr="00B14D1F" w:rsidRDefault="008C0285" w:rsidP="00B14D1F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Instagram:</w:t>
            </w:r>
            <w:r w:rsid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@dmsh_</w:t>
            </w:r>
            <w:r w:rsidRPr="00B14D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kokshetau</w:t>
            </w:r>
          </w:p>
        </w:tc>
        <w:tc>
          <w:tcPr>
            <w:tcW w:w="2551" w:type="dxa"/>
            <w:vMerge/>
          </w:tcPr>
          <w:p w:rsidR="008C0285" w:rsidRPr="003D4AF2" w:rsidRDefault="008C0285" w:rsidP="002D7990">
            <w:pPr>
              <w:rPr>
                <w:lang w:val="kk-KZ"/>
              </w:rPr>
            </w:pP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F64DC3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8C0285" w:rsidRPr="003D0CB0" w:rsidRDefault="00AF4E1E" w:rsidP="00B14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 жанындағы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Bolashaq</w:t>
            </w:r>
            <w:r w:rsidR="00407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saraiy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07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МКҚ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/а 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9А/1</w:t>
            </w:r>
          </w:p>
        </w:tc>
        <w:tc>
          <w:tcPr>
            <w:tcW w:w="3147" w:type="dxa"/>
          </w:tcPr>
          <w:p w:rsidR="008C0285" w:rsidRPr="00B14D1F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8C0285" w:rsidRPr="00B14D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bsaqmola@mail.ru</w:t>
              </w:r>
            </w:hyperlink>
          </w:p>
          <w:p w:rsidR="008C0285" w:rsidRPr="00B14D1F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:rsidR="008C0285" w:rsidRPr="00B14D1F" w:rsidRDefault="008C0285" w:rsidP="00B14D1F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D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Instagram: 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@bs_</w:t>
            </w:r>
            <w:r w:rsidRPr="00B14D1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aqmola</w:t>
            </w:r>
          </w:p>
        </w:tc>
        <w:tc>
          <w:tcPr>
            <w:tcW w:w="2551" w:type="dxa"/>
            <w:vMerge/>
          </w:tcPr>
          <w:p w:rsidR="008C0285" w:rsidRPr="003D4AF2" w:rsidRDefault="008C0285" w:rsidP="002D7990">
            <w:pPr>
              <w:rPr>
                <w:lang w:val="kk-KZ"/>
              </w:rPr>
            </w:pPr>
          </w:p>
        </w:tc>
      </w:tr>
      <w:tr w:rsidR="008C0285" w:rsidRPr="00B14D1F" w:rsidTr="00B14D1F">
        <w:trPr>
          <w:trHeight w:val="270"/>
        </w:trPr>
        <w:tc>
          <w:tcPr>
            <w:tcW w:w="11057" w:type="dxa"/>
            <w:gridSpan w:val="5"/>
          </w:tcPr>
          <w:p w:rsidR="008C0285" w:rsidRPr="003D0CB0" w:rsidRDefault="009965CF" w:rsidP="00407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АРНАЙЫ </w:t>
            </w:r>
            <w:r w:rsidR="00407C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 КӨРСЕТЕТІН МЕКЕМЕЛЕР </w:t>
            </w: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AF4E1E" w:rsidRPr="00AF4E1E" w:rsidRDefault="00A63F11" w:rsidP="00AF4E1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F4E1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F4E1E" w:rsidRPr="00AF4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"https://www.gov.kz/memleket/entities/aqmola-social" \o "" </w:instrText>
            </w:r>
            <w:r w:rsidRPr="00AF4E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F4E1E" w:rsidRPr="00AF4E1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Ақмола облысы жұмыспен қамтуды және әлеуметтік бағдарламаларды үйлестіру басқармасы</w:t>
            </w:r>
          </w:p>
          <w:p w:rsidR="008C0285" w:rsidRPr="00AF4E1E" w:rsidRDefault="00A63F11" w:rsidP="00AF4E1E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lang w:val="kk-KZ"/>
              </w:rPr>
            </w:pPr>
            <w:r w:rsidRPr="00AF4E1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 w:rsidR="00AF4E1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«</w:t>
            </w:r>
            <w:r w:rsidR="00AF4E1E" w:rsidRPr="00AF4E1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>Көкшетау</w:t>
            </w:r>
            <w:r w:rsidR="00AF4E1E" w:rsidRPr="00AF4E1E"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lang w:val="kk-KZ"/>
              </w:rPr>
              <w:t xml:space="preserve"> қаласының арнайы арнайы қызмет көрсету орталығы</w:t>
            </w:r>
            <w:r w:rsidR="00AF4E1E"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lang w:val="kk-KZ"/>
              </w:rPr>
              <w:t>»</w:t>
            </w:r>
            <w:r w:rsidR="00AF4E1E" w:rsidRPr="00AF4E1E"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Көкшетау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сері к-сі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172</w:t>
            </w:r>
          </w:p>
        </w:tc>
        <w:tc>
          <w:tcPr>
            <w:tcW w:w="3147" w:type="dxa"/>
          </w:tcPr>
          <w:p w:rsidR="00B14D1F" w:rsidRDefault="00B14D1F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(716-2)25-61-81</w:t>
            </w:r>
          </w:p>
          <w:p w:rsidR="008C0285" w:rsidRPr="003D0CB0" w:rsidRDefault="00B14D1F" w:rsidP="002D79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CC39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8</w:t>
              </w:r>
              <w:bookmarkStart w:id="2" w:name="_GoBack"/>
              <w:bookmarkEnd w:id="2"/>
              <w:r w:rsidRPr="00CC39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7017695413</w:t>
              </w:r>
              <w:r w:rsidRPr="00CC39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kokshe_kgucossu@aqmola.gov.kz</w:t>
              </w:r>
            </w:hyperlink>
          </w:p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C0285" w:rsidRPr="003D0CB0" w:rsidRDefault="007C3EE8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Мүгедекті оңалтудың жеке бағдарламасы негізінде психоневрологиялық патологиясы бар балаларға әлеуметтік қызметтер көрсету</w:t>
            </w:r>
          </w:p>
        </w:tc>
      </w:tr>
      <w:tr w:rsidR="008C0285" w:rsidRPr="00B14D1F" w:rsidTr="00B14D1F">
        <w:trPr>
          <w:trHeight w:val="270"/>
        </w:trPr>
        <w:tc>
          <w:tcPr>
            <w:tcW w:w="11057" w:type="dxa"/>
            <w:gridSpan w:val="5"/>
          </w:tcPr>
          <w:p w:rsidR="008C0285" w:rsidRPr="003D0CB0" w:rsidRDefault="009965CF" w:rsidP="002D7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МЕДИЦИНАЛЫҚ ҚЫЗМЕТ КӨРСЕТ</w:t>
            </w:r>
            <w:r w:rsidR="00407C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 ДЕНСАУЛЫҚ САҚТАУ МЕКЕМЕЛЕРІ</w:t>
            </w:r>
          </w:p>
        </w:tc>
      </w:tr>
      <w:tr w:rsidR="008C0285" w:rsidRPr="00B14D1F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8C0285" w:rsidRPr="003D0CB0" w:rsidRDefault="00AF4E1E" w:rsidP="002D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денсаулық сақтау басқармасының жанындағы «Облыстық психикалық денсаулық орталығы» ШЖҚ МКҚ</w:t>
            </w:r>
          </w:p>
        </w:tc>
        <w:tc>
          <w:tcPr>
            <w:tcW w:w="1814" w:type="dxa"/>
          </w:tcPr>
          <w:p w:rsidR="008C0285" w:rsidRPr="003D0CB0" w:rsidRDefault="00F70CDD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Көкшетау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Е.</w:t>
            </w:r>
            <w:r w:rsidR="00AF4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уелбеков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к-сі</w:t>
            </w:r>
            <w:r w:rsidR="008C0285"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36 </w:t>
            </w:r>
          </w:p>
        </w:tc>
        <w:tc>
          <w:tcPr>
            <w:tcW w:w="3147" w:type="dxa"/>
          </w:tcPr>
          <w:p w:rsidR="008C0285" w:rsidRPr="00B14D1F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6" w:history="1">
              <w:r w:rsidR="008C0285" w:rsidRPr="00B14D1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aond@akmzdrav.kz</w:t>
              </w:r>
            </w:hyperlink>
          </w:p>
          <w:p w:rsidR="008C0285" w:rsidRPr="00B14D1F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4D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(716</w:t>
            </w:r>
            <w:r w:rsidR="00B14D1F" w:rsidRPr="00B14D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14D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2)50-14-61</w:t>
            </w:r>
          </w:p>
          <w:p w:rsidR="008C0285" w:rsidRPr="00B14D1F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8(716</w:t>
            </w:r>
            <w:r w:rsidR="00B14D1F"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B14D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2)26-47-99</w:t>
            </w:r>
          </w:p>
        </w:tc>
        <w:tc>
          <w:tcPr>
            <w:tcW w:w="2551" w:type="dxa"/>
          </w:tcPr>
          <w:p w:rsidR="008C0285" w:rsidRPr="003D0CB0" w:rsidRDefault="007C3EE8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Әлеуметтік мәні бар аурулардан зардап шегетін адамдарға мамандандырылған, білікті, сапалы емдеу-диагностикалық медициналық көмек; сараптамалық, оңалту, әлеуметтік көмек көрсету</w:t>
            </w:r>
          </w:p>
        </w:tc>
      </w:tr>
      <w:tr w:rsidR="008C0285" w:rsidRPr="003D0CB0" w:rsidTr="00B14D1F">
        <w:trPr>
          <w:trHeight w:val="270"/>
        </w:trPr>
        <w:tc>
          <w:tcPr>
            <w:tcW w:w="567" w:type="dxa"/>
          </w:tcPr>
          <w:p w:rsidR="008C0285" w:rsidRPr="003D0CB0" w:rsidRDefault="008C0285" w:rsidP="002D7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</w:tcPr>
          <w:p w:rsidR="008C0285" w:rsidRPr="003D0CB0" w:rsidRDefault="00F70CDD" w:rsidP="00B14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енсаулық сақтау басқармасының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жанындағы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«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салалы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балалар ауруханасы</w:t>
            </w:r>
            <w:r w:rsidR="00B14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ШЖҚ МКК</w:t>
            </w:r>
          </w:p>
        </w:tc>
        <w:tc>
          <w:tcPr>
            <w:tcW w:w="1814" w:type="dxa"/>
          </w:tcPr>
          <w:p w:rsidR="008C0285" w:rsidRPr="003D0CB0" w:rsidRDefault="00F70CDD" w:rsidP="00F70C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Көкшетау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қ.</w:t>
            </w:r>
            <w:r w:rsidRPr="00F70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Н.Назарбаев даңғылы</w:t>
            </w:r>
            <w:r w:rsidR="008C0285"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35</w:t>
            </w:r>
          </w:p>
        </w:tc>
        <w:tc>
          <w:tcPr>
            <w:tcW w:w="3147" w:type="dxa"/>
          </w:tcPr>
          <w:p w:rsidR="008C0285" w:rsidRPr="003D0CB0" w:rsidRDefault="00730CDB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8C0285" w:rsidRPr="003D0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aodbkokshetau@mail.ru</w:t>
              </w:r>
            </w:hyperlink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(716</w:t>
            </w:r>
            <w:r w:rsidR="00B14D1F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  <w:r w:rsidRPr="003D0CB0">
              <w:rPr>
                <w:rFonts w:ascii="Times New Roman" w:hAnsi="Times New Roman" w:cs="Times New Roman"/>
                <w:sz w:val="24"/>
                <w:szCs w:val="24"/>
              </w:rPr>
              <w:t>78-00-08</w:t>
            </w:r>
          </w:p>
          <w:p w:rsidR="008C0285" w:rsidRPr="003D0CB0" w:rsidRDefault="008C0285" w:rsidP="002D7990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0285" w:rsidRPr="000D2439" w:rsidRDefault="007C3EE8" w:rsidP="007C3EE8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D2439">
              <w:t xml:space="preserve">ОЖЖ </w:t>
            </w:r>
            <w:proofErr w:type="spellStart"/>
            <w:r w:rsidRPr="000D2439">
              <w:t>зақымданған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балаларды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оңалту</w:t>
            </w:r>
            <w:proofErr w:type="spellEnd"/>
            <w:r w:rsidRPr="000D2439">
              <w:t xml:space="preserve">, </w:t>
            </w:r>
            <w:proofErr w:type="spellStart"/>
            <w:r w:rsidRPr="000D2439">
              <w:t>әлеуметтік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бейімдеу</w:t>
            </w:r>
            <w:proofErr w:type="spellEnd"/>
            <w:r w:rsidRPr="000D2439">
              <w:t xml:space="preserve"> және </w:t>
            </w:r>
            <w:proofErr w:type="spellStart"/>
            <w:r w:rsidRPr="000D2439">
              <w:t>балалардың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ерте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мүгедектігін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алдын</w:t>
            </w:r>
            <w:proofErr w:type="spellEnd"/>
            <w:r w:rsidRPr="000D2439">
              <w:t xml:space="preserve"> </w:t>
            </w:r>
            <w:proofErr w:type="spellStart"/>
            <w:r w:rsidRPr="000D2439">
              <w:t>алу</w:t>
            </w:r>
            <w:proofErr w:type="spellEnd"/>
          </w:p>
        </w:tc>
      </w:tr>
    </w:tbl>
    <w:p w:rsidR="0093622F" w:rsidRPr="008C0285" w:rsidRDefault="0093622F">
      <w:pPr>
        <w:rPr>
          <w:lang w:val="kk-KZ"/>
        </w:rPr>
      </w:pPr>
    </w:p>
    <w:sectPr w:rsidR="0093622F" w:rsidRPr="008C0285" w:rsidSect="009414E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34B"/>
    <w:rsid w:val="000D2439"/>
    <w:rsid w:val="00407CEB"/>
    <w:rsid w:val="005A7FBE"/>
    <w:rsid w:val="006B491F"/>
    <w:rsid w:val="00730CDB"/>
    <w:rsid w:val="007C1E57"/>
    <w:rsid w:val="007C3EE8"/>
    <w:rsid w:val="008C0285"/>
    <w:rsid w:val="0093622F"/>
    <w:rsid w:val="009965CF"/>
    <w:rsid w:val="00A63F11"/>
    <w:rsid w:val="00AF4E1E"/>
    <w:rsid w:val="00B14D1F"/>
    <w:rsid w:val="00E7134B"/>
    <w:rsid w:val="00F40017"/>
    <w:rsid w:val="00F7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8C149-91E1-4F39-95B7-8C930CAB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85"/>
  </w:style>
  <w:style w:type="paragraph" w:styleId="1">
    <w:name w:val="heading 1"/>
    <w:basedOn w:val="a"/>
    <w:next w:val="a"/>
    <w:link w:val="10"/>
    <w:uiPriority w:val="9"/>
    <w:qFormat/>
    <w:rsid w:val="00AF4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0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8C0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0285"/>
    <w:rPr>
      <w:color w:val="0563C1" w:themeColor="hyperlink"/>
      <w:u w:val="single"/>
    </w:rPr>
  </w:style>
  <w:style w:type="character" w:customStyle="1" w:styleId="pathseparator">
    <w:name w:val="path__separator"/>
    <w:basedOn w:val="a0"/>
    <w:rsid w:val="008C0285"/>
  </w:style>
  <w:style w:type="character" w:customStyle="1" w:styleId="10">
    <w:name w:val="Заголовок 1 Знак"/>
    <w:basedOn w:val="a0"/>
    <w:link w:val="1"/>
    <w:uiPriority w:val="9"/>
    <w:rsid w:val="00AF4E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C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14D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instagram.com/?u=http%3A%2F%2Fkokshetau.aqmoedu.gov.kz%2F&amp;e=ATOFTN8uzhuek0_JMGewyJCLc_Bebl6dtkfdaZbZPdDjimR8isOJYTa8Ys5h50tnQQzAaKq-YfYqOzYu&amp;s=1" TargetMode="External"/><Relationship Id="rId13" Type="http://schemas.openxmlformats.org/officeDocument/2006/relationships/hyperlink" Target="mailto:pmpk_12@mail.ru" TargetMode="External"/><Relationship Id="rId18" Type="http://schemas.openxmlformats.org/officeDocument/2006/relationships/hyperlink" Target="mailto:kokshekppk_10@mail.ru" TargetMode="External"/><Relationship Id="rId26" Type="http://schemas.openxmlformats.org/officeDocument/2006/relationships/hyperlink" Target="mailto:aond@akmzdrav.k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VRAulet@mail.ru" TargetMode="External"/><Relationship Id="rId7" Type="http://schemas.openxmlformats.org/officeDocument/2006/relationships/hyperlink" Target="https://www.facebook.com/oumkuo2017/" TargetMode="External"/><Relationship Id="rId12" Type="http://schemas.openxmlformats.org/officeDocument/2006/relationships/hyperlink" Target="mailto:pmpk_07@mail.ru" TargetMode="External"/><Relationship Id="rId17" Type="http://schemas.openxmlformats.org/officeDocument/2006/relationships/hyperlink" Target="mailto:kppk10@aqmoedu.gov.kz" TargetMode="External"/><Relationship Id="rId25" Type="http://schemas.openxmlformats.org/officeDocument/2006/relationships/hyperlink" Target="mailto:87017695413%20kokshe_kgucossu@aqmola.gov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kola-sl@mail.ru" TargetMode="External"/><Relationship Id="rId20" Type="http://schemas.openxmlformats.org/officeDocument/2006/relationships/hyperlink" Target="mailto:artschool_kokshe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.instagram.com/?u=http%3A%2F%2Foumk.aqmoedu.kz%2F&amp;e=ATP0hXu_l2kTKqO2H544iNml1A8nsnvuJ6oLj1NwoV8p2ssskZffLCv1RRceDp-iw8YYwt7QypJPxXup&amp;s=1" TargetMode="External"/><Relationship Id="rId11" Type="http://schemas.openxmlformats.org/officeDocument/2006/relationships/hyperlink" Target="mailto:opmpk@aqmoedu.gov.kz" TargetMode="External"/><Relationship Id="rId24" Type="http://schemas.openxmlformats.org/officeDocument/2006/relationships/hyperlink" Target="mailto:bsaqmola@mail.ru" TargetMode="External"/><Relationship Id="rId5" Type="http://schemas.openxmlformats.org/officeDocument/2006/relationships/hyperlink" Target="mailto:lady.ermuhanova@mail.ru" TargetMode="External"/><Relationship Id="rId15" Type="http://schemas.openxmlformats.org/officeDocument/2006/relationships/hyperlink" Target="mailto:Sshi4@aqmoedu.gov.kz" TargetMode="External"/><Relationship Id="rId23" Type="http://schemas.openxmlformats.org/officeDocument/2006/relationships/hyperlink" Target="mailto:muzyka2007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v.kz/memleket/entities/aqmola-social" TargetMode="External"/><Relationship Id="rId19" Type="http://schemas.openxmlformats.org/officeDocument/2006/relationships/hyperlink" Target="mailto:2017meirim@mail.ru" TargetMode="External"/><Relationship Id="rId4" Type="http://schemas.openxmlformats.org/officeDocument/2006/relationships/hyperlink" Target="mailto:edu@aqmola.gov.kz" TargetMode="External"/><Relationship Id="rId9" Type="http://schemas.openxmlformats.org/officeDocument/2006/relationships/hyperlink" Target="mailto:social@aqmola.gov.kz" TargetMode="External"/><Relationship Id="rId14" Type="http://schemas.openxmlformats.org/officeDocument/2006/relationships/hyperlink" Target="mailto:sshi1@aqmoedu.gov.kz" TargetMode="External"/><Relationship Id="rId22" Type="http://schemas.openxmlformats.org/officeDocument/2006/relationships/hyperlink" Target="mailto:koksheupto@mail.ru" TargetMode="External"/><Relationship Id="rId27" Type="http://schemas.openxmlformats.org/officeDocument/2006/relationships/hyperlink" Target="mailto:aodbkokshet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dcterms:created xsi:type="dcterms:W3CDTF">2021-03-12T06:49:00Z</dcterms:created>
  <dcterms:modified xsi:type="dcterms:W3CDTF">2021-03-12T09:39:00Z</dcterms:modified>
</cp:coreProperties>
</file>